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81" w:rsidRPr="008B34CE" w:rsidRDefault="00376F81" w:rsidP="00016D2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B34CE">
        <w:rPr>
          <w:rFonts w:ascii="標楷體" w:eastAsia="標楷體" w:hAnsi="標楷體" w:hint="eastAsia"/>
          <w:b/>
          <w:sz w:val="44"/>
          <w:szCs w:val="44"/>
        </w:rPr>
        <w:t>課程計畫</w:t>
      </w:r>
      <w:r w:rsidR="00BA660F" w:rsidRPr="008B34CE">
        <w:rPr>
          <w:rFonts w:ascii="標楷體" w:eastAsia="標楷體" w:hAnsi="標楷體" w:hint="eastAsia"/>
          <w:b/>
          <w:sz w:val="44"/>
          <w:szCs w:val="44"/>
        </w:rPr>
        <w:t>撰寫</w:t>
      </w:r>
      <w:r w:rsidRPr="008B34CE">
        <w:rPr>
          <w:rFonts w:ascii="標楷體" w:eastAsia="標楷體" w:hAnsi="標楷體" w:hint="eastAsia"/>
          <w:b/>
          <w:sz w:val="44"/>
          <w:szCs w:val="44"/>
        </w:rPr>
        <w:t>注意事項(教學組</w:t>
      </w:r>
      <w:r w:rsidR="00CB1E01">
        <w:rPr>
          <w:rFonts w:ascii="標楷體" w:eastAsia="標楷體" w:hAnsi="標楷體" w:hint="eastAsia"/>
          <w:b/>
          <w:sz w:val="44"/>
          <w:szCs w:val="44"/>
        </w:rPr>
        <w:t>111</w:t>
      </w:r>
      <w:r w:rsidR="001C1686" w:rsidRPr="008B34CE">
        <w:rPr>
          <w:rFonts w:ascii="標楷體" w:eastAsia="標楷體" w:hAnsi="標楷體" w:hint="eastAsia"/>
          <w:b/>
          <w:sz w:val="44"/>
          <w:szCs w:val="44"/>
        </w:rPr>
        <w:t>.</w:t>
      </w:r>
      <w:r w:rsidR="00826895">
        <w:rPr>
          <w:rFonts w:ascii="標楷體" w:eastAsia="標楷體" w:hAnsi="標楷體" w:hint="eastAsia"/>
          <w:b/>
          <w:sz w:val="44"/>
          <w:szCs w:val="44"/>
        </w:rPr>
        <w:t>12</w:t>
      </w:r>
      <w:r w:rsidRPr="008B34CE">
        <w:rPr>
          <w:rFonts w:ascii="標楷體" w:eastAsia="標楷體" w:hAnsi="標楷體" w:hint="eastAsia"/>
          <w:b/>
          <w:sz w:val="44"/>
          <w:szCs w:val="44"/>
        </w:rPr>
        <w:t>)</w:t>
      </w:r>
    </w:p>
    <w:p w:rsidR="00CD33A1" w:rsidRPr="00862F29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  <w:shd w:val="clear" w:color="auto" w:fill="FFFFFF"/>
        </w:rPr>
        <w:t>麻煩撰寫人</w:t>
      </w:r>
      <w:r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  <w:shd w:val="clear" w:color="auto" w:fill="FFFFFF"/>
        </w:rPr>
        <w:t>務必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  <w:shd w:val="clear" w:color="auto" w:fill="FFFFFF"/>
        </w:rPr>
        <w:t>留意:</w:t>
      </w:r>
    </w:p>
    <w:p w:rsidR="00CD33A1" w:rsidRPr="00862F29" w:rsidRDefault="00CD33A1" w:rsidP="009C2B10">
      <w:pPr>
        <w:widowControl/>
        <w:spacing w:line="600" w:lineRule="exact"/>
        <w:ind w:left="320" w:hangingChars="100" w:hanging="320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1.七</w:t>
      </w:r>
      <w:r w:rsidR="00D924DD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</w:t>
      </w:r>
      <w:r w:rsidR="00D924DD"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八</w:t>
      </w:r>
      <w:r w:rsidR="00806809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、九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年級</w:t>
      </w:r>
      <w:r w:rsidR="005201FA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皆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用新格式</w:t>
      </w:r>
      <w:r w:rsidR="005201FA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囉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,</w:t>
      </w:r>
      <w:r w:rsidR="00210FCF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在校網首頁公告點入｢</w:t>
      </w:r>
      <w:r w:rsidR="00CB1E01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111</w:t>
      </w:r>
      <w:r w:rsidR="00826895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-2</w:t>
      </w:r>
      <w:r w:rsidR="00210FCF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課程計畫撰寫相關｣其中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附件</w:t>
      </w:r>
      <w:r w:rsidR="00210FCF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有</w:t>
      </w:r>
      <w:r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電子檔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格式</w:t>
      </w:r>
      <w:r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!</w:t>
      </w:r>
      <w:r w:rsidR="007B306E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(</w:t>
      </w:r>
      <w:bookmarkStart w:id="0" w:name="_GoBack"/>
      <w:r w:rsidR="007B306E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校</w:t>
      </w:r>
      <w:bookmarkEnd w:id="0"/>
      <w:r w:rsidR="007B306E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訂、部定都要寫進度表喔)</w:t>
      </w:r>
    </w:p>
    <w:p w:rsidR="00CD33A1" w:rsidRPr="00862F29" w:rsidRDefault="00CD33A1" w:rsidP="009C2B10">
      <w:pPr>
        <w:widowControl/>
        <w:spacing w:line="600" w:lineRule="exact"/>
        <w:ind w:left="320" w:hangingChars="100" w:hanging="320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2.七</w:t>
      </w:r>
      <w:r w:rsidR="00D924DD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、八</w:t>
      </w:r>
      <w:r w:rsidR="00806809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、九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年級領域課程計畫格式中有所謂</w:t>
      </w:r>
      <w:r w:rsidRPr="00862F29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學習領域核心素養</w:t>
      </w:r>
      <w:r w:rsidRPr="00862F29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 xml:space="preserve">  </w:t>
      </w:r>
      <w:r w:rsidRPr="00862F29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學習內容</w:t>
      </w:r>
      <w:r w:rsidRPr="00862F29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 xml:space="preserve"> </w:t>
      </w:r>
      <w:r w:rsidRPr="00862F29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學習表現</w:t>
      </w:r>
      <w:r w:rsidRPr="00862F29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 xml:space="preserve"> </w:t>
      </w:r>
      <w:r w:rsidR="005D0D43"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這三項</w:t>
      </w:r>
      <w:r w:rsidR="005D0D43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都在</w:t>
      </w:r>
      <w:r w:rsidR="00210FCF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校網首頁公告點入｢</w:t>
      </w:r>
      <w:r w:rsidR="00CB1E01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111</w:t>
      </w:r>
      <w:r w:rsidR="00826895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-2</w:t>
      </w:r>
      <w:r w:rsidR="00210FCF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課程計畫撰寫相關｣其中附件有</w:t>
      </w:r>
      <w:r w:rsidR="005D0D43" w:rsidRPr="00862F29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="005D0D43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領域課綱</w:t>
      </w:r>
      <w:r w:rsidR="005D0D43" w:rsidRPr="00862F29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5D0D43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中可</w:t>
      </w:r>
      <w:r w:rsidR="00210FCF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查</w:t>
      </w:r>
      <w:r w:rsidR="005D0D43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找到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,各領域都不同</w:t>
      </w:r>
      <w:r w:rsidR="00210FCF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喔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,請</w:t>
      </w:r>
      <w:r w:rsidR="005D0D43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耐心查找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!</w:t>
      </w:r>
    </w:p>
    <w:p w:rsidR="002F4D38" w:rsidRPr="00862F29" w:rsidRDefault="00CD33A1" w:rsidP="00EE4E59">
      <w:pPr>
        <w:widowControl/>
        <w:spacing w:line="600" w:lineRule="exact"/>
        <w:ind w:leftChars="-31" w:left="428" w:hangingChars="157" w:hanging="502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3.</w:t>
      </w:r>
      <w:r w:rsidR="00F63615" w:rsidRPr="00862F29">
        <w:rPr>
          <w:rFonts w:hint="eastAsia"/>
          <w:sz w:val="32"/>
          <w:szCs w:val="32"/>
        </w:rPr>
        <w:t xml:space="preserve"> </w:t>
      </w:r>
      <w:r w:rsidR="002F4D38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本次計畫</w:t>
      </w:r>
      <w:r w:rsidR="0056480C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撰寫請以週次撰寫不用寫日期</w:t>
      </w:r>
      <w:r w:rsidR="0057682A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。撰寫週數</w:t>
      </w:r>
      <w:r w:rsidR="00862F29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7、8年級</w:t>
      </w:r>
      <w:r w:rsidR="0057682A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本學期</w:t>
      </w:r>
      <w:r w:rsidR="0056480C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到21</w:t>
      </w:r>
      <w:r w:rsidR="00862F29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週</w:t>
      </w:r>
      <w:r w:rsidR="00862F29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、9年級到18週</w:t>
      </w:r>
      <w:r w:rsidR="00862F29"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。(段考週先暫訂為第7週、第14週、第21週)</w:t>
      </w:r>
    </w:p>
    <w:tbl>
      <w:tblPr>
        <w:tblStyle w:val="a8"/>
        <w:tblpPr w:leftFromText="180" w:rightFromText="180" w:vertAnchor="text" w:horzAnchor="margin" w:tblpXSpec="center" w:tblpY="2987"/>
        <w:tblW w:w="8782" w:type="dxa"/>
        <w:tblLook w:val="04A0" w:firstRow="1" w:lastRow="0" w:firstColumn="1" w:lastColumn="0" w:noHBand="0" w:noVBand="1"/>
      </w:tblPr>
      <w:tblGrid>
        <w:gridCol w:w="4937"/>
        <w:gridCol w:w="3845"/>
      </w:tblGrid>
      <w:tr w:rsidR="00EE4E59" w:rsidTr="003D6258">
        <w:trPr>
          <w:trHeight w:val="651"/>
        </w:trPr>
        <w:tc>
          <w:tcPr>
            <w:tcW w:w="4937" w:type="dxa"/>
            <w:vAlign w:val="center"/>
          </w:tcPr>
          <w:p w:rsidR="00EE4E59" w:rsidRPr="009C2B10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111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12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</w:p>
        </w:tc>
        <w:tc>
          <w:tcPr>
            <w:tcW w:w="3845" w:type="dxa"/>
            <w:vAlign w:val="center"/>
          </w:tcPr>
          <w:p w:rsidR="00EE4E59" w:rsidRPr="009C2B10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開始撰寫</w:t>
            </w:r>
          </w:p>
        </w:tc>
      </w:tr>
      <w:tr w:rsidR="00EE4E59" w:rsidTr="003D6258">
        <w:trPr>
          <w:trHeight w:val="638"/>
        </w:trPr>
        <w:tc>
          <w:tcPr>
            <w:tcW w:w="4937" w:type="dxa"/>
            <w:vAlign w:val="center"/>
          </w:tcPr>
          <w:p w:rsidR="00EE4E59" w:rsidRPr="009C2B10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111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12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四)~12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27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二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:rsidR="00EE4E59" w:rsidRPr="009C2B10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課程計畫撰寫並通過領域初審</w:t>
            </w:r>
          </w:p>
        </w:tc>
      </w:tr>
      <w:tr w:rsidR="00EE4E59" w:rsidTr="003D6258">
        <w:trPr>
          <w:trHeight w:val="651"/>
        </w:trPr>
        <w:tc>
          <w:tcPr>
            <w:tcW w:w="4937" w:type="dxa"/>
            <w:vAlign w:val="center"/>
          </w:tcPr>
          <w:p w:rsidR="00EE4E59" w:rsidRPr="009C2B10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111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12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27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二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前</w:t>
            </w:r>
          </w:p>
        </w:tc>
        <w:tc>
          <w:tcPr>
            <w:tcW w:w="3845" w:type="dxa"/>
            <w:vAlign w:val="center"/>
          </w:tcPr>
          <w:p w:rsidR="00EE4E59" w:rsidRPr="009C2B10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繳交課程計畫電子檔至</w:t>
            </w:r>
          </w:p>
          <w:p w:rsidR="00EE4E59" w:rsidRPr="009C2B10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教學組信箱</w:t>
            </w:r>
          </w:p>
        </w:tc>
      </w:tr>
      <w:tr w:rsidR="00EE4E59" w:rsidTr="003D6258">
        <w:trPr>
          <w:trHeight w:val="651"/>
        </w:trPr>
        <w:tc>
          <w:tcPr>
            <w:tcW w:w="4937" w:type="dxa"/>
            <w:vAlign w:val="center"/>
          </w:tcPr>
          <w:p w:rsidR="00EE4E59" w:rsidRPr="009C2B10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111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3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二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)(暫定)</w:t>
            </w:r>
          </w:p>
        </w:tc>
        <w:tc>
          <w:tcPr>
            <w:tcW w:w="3845" w:type="dxa"/>
            <w:vAlign w:val="center"/>
          </w:tcPr>
          <w:p w:rsidR="00EE4E59" w:rsidRPr="009C2B10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召開課發會審查課程計畫</w:t>
            </w:r>
          </w:p>
        </w:tc>
      </w:tr>
      <w:tr w:rsidR="00EE4E59" w:rsidTr="003D6258">
        <w:trPr>
          <w:trHeight w:val="651"/>
        </w:trPr>
        <w:tc>
          <w:tcPr>
            <w:tcW w:w="8782" w:type="dxa"/>
            <w:gridSpan w:val="2"/>
            <w:vAlign w:val="center"/>
          </w:tcPr>
          <w:p w:rsidR="00EE4E59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因上傳至教育局網站檔案名稱有所規定請依照以下範例存檔</w:t>
            </w:r>
          </w:p>
          <w:p w:rsidR="00EE4E59" w:rsidRPr="008B34CE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32"/>
                <w:szCs w:val="32"/>
              </w:rPr>
            </w:pPr>
            <w:r>
              <w:rPr>
                <w:rFonts w:ascii="文鼎粗圓" w:eastAsia="文鼎粗圓" w:hAnsi="標楷體" w:hint="eastAsia"/>
                <w:sz w:val="32"/>
                <w:szCs w:val="32"/>
              </w:rPr>
              <w:t>部定課程：</w:t>
            </w:r>
            <w:r w:rsidRPr="008B34CE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版本_年級領域(科目名稱)</w:t>
            </w:r>
          </w:p>
          <w:p w:rsidR="00EE4E59" w:rsidRPr="009C2B10" w:rsidRDefault="00EE4E59" w:rsidP="003D6258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/>
                <w:sz w:val="28"/>
                <w:szCs w:val="28"/>
              </w:rPr>
              <w:t>E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x：1、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康軒版_九年級自然與生活科技(地球科學)</w:t>
            </w:r>
          </w:p>
          <w:p w:rsidR="00EE4E59" w:rsidRDefault="00EE4E59" w:rsidP="003D6258">
            <w:pPr>
              <w:spacing w:line="400" w:lineRule="exact"/>
              <w:ind w:firstLineChars="200" w:firstLine="560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2、</w:t>
            </w:r>
            <w:r w:rsidRPr="008B34CE">
              <w:rPr>
                <w:rFonts w:ascii="文鼎粗圓" w:eastAsia="文鼎粗圓" w:hAnsi="標楷體" w:hint="eastAsia"/>
                <w:sz w:val="28"/>
                <w:szCs w:val="28"/>
              </w:rPr>
              <w:t>翰林版_八年級自然科學(理化)</w:t>
            </w:r>
          </w:p>
          <w:p w:rsidR="00EE4E59" w:rsidRPr="009C2B10" w:rsidRDefault="00EE4E59" w:rsidP="003D6258">
            <w:pPr>
              <w:spacing w:line="400" w:lineRule="exact"/>
              <w:ind w:firstLineChars="200" w:firstLine="560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</w:p>
        </w:tc>
      </w:tr>
      <w:tr w:rsidR="00EE4E59" w:rsidTr="003D6258">
        <w:trPr>
          <w:trHeight w:val="651"/>
        </w:trPr>
        <w:tc>
          <w:tcPr>
            <w:tcW w:w="8782" w:type="dxa"/>
            <w:gridSpan w:val="2"/>
            <w:vAlign w:val="center"/>
          </w:tcPr>
          <w:p w:rsidR="00EE4E59" w:rsidRPr="009C2B10" w:rsidRDefault="00EE4E59" w:rsidP="003D6258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請以電子檔繳交至教學組信箱：</w:t>
            </w:r>
            <w:hyperlink r:id="rId8" w:history="1">
              <w:r w:rsidRPr="009C2B10">
                <w:rPr>
                  <w:rStyle w:val="ac"/>
                  <w:rFonts w:ascii="文鼎粗圓" w:eastAsia="文鼎粗圓" w:hAnsi="標楷體" w:hint="eastAsia"/>
                  <w:sz w:val="28"/>
                  <w:szCs w:val="28"/>
                </w:rPr>
                <w:t>camphortree221@gmail.com</w:t>
              </w:r>
            </w:hyperlink>
          </w:p>
          <w:p w:rsidR="00EE4E59" w:rsidRPr="009C2B10" w:rsidRDefault="00EE4E59" w:rsidP="003D6258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課程計畫+教學進度表</w:t>
            </w:r>
            <w:r w:rsidR="007B306E">
              <w:rPr>
                <w:rFonts w:ascii="文鼎粗圓" w:eastAsia="文鼎粗圓" w:hAnsi="標楷體" w:hint="eastAsia"/>
                <w:sz w:val="28"/>
                <w:szCs w:val="28"/>
              </w:rPr>
              <w:t>(校</w:t>
            </w:r>
            <w:r w:rsidR="005D2492">
              <w:rPr>
                <w:rFonts w:ascii="文鼎粗圓" w:eastAsia="文鼎粗圓" w:hAnsi="標楷體" w:hint="eastAsia"/>
                <w:sz w:val="28"/>
                <w:szCs w:val="28"/>
              </w:rPr>
              <w:t>訂</w:t>
            </w:r>
            <w:r w:rsidR="007B306E">
              <w:rPr>
                <w:rFonts w:ascii="文鼎粗圓" w:eastAsia="文鼎粗圓" w:hAnsi="標楷體" w:hint="eastAsia"/>
                <w:sz w:val="28"/>
                <w:szCs w:val="28"/>
              </w:rPr>
              <w:t>課程也要)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一起才完整喔！</w:t>
            </w:r>
          </w:p>
        </w:tc>
      </w:tr>
    </w:tbl>
    <w:p w:rsidR="00862F29" w:rsidRDefault="00862F29" w:rsidP="00862F29">
      <w:pPr>
        <w:pStyle w:val="Default"/>
        <w:ind w:leftChars="-59" w:left="280" w:hangingChars="132" w:hanging="422"/>
        <w:rPr>
          <w:rFonts w:hAnsi="標楷體"/>
          <w:color w:val="FF0000"/>
          <w:sz w:val="32"/>
          <w:szCs w:val="32"/>
        </w:rPr>
      </w:pPr>
      <w:r w:rsidRPr="00862F29">
        <w:rPr>
          <w:rFonts w:hAnsi="標楷體" w:hint="eastAsia"/>
          <w:color w:val="FF0000"/>
          <w:sz w:val="32"/>
          <w:szCs w:val="32"/>
        </w:rPr>
        <w:t>4.局端特別提醒，</w:t>
      </w:r>
      <w:r w:rsidRPr="00862F29">
        <w:rPr>
          <w:rFonts w:hAnsi="標楷體" w:hint="eastAsia"/>
          <w:b/>
          <w:color w:val="FF0000"/>
          <w:sz w:val="32"/>
          <w:szCs w:val="32"/>
          <w:shd w:val="pct15" w:color="auto" w:fill="FFFFFF"/>
        </w:rPr>
        <w:t>務必</w:t>
      </w:r>
      <w:r w:rsidRPr="00862F29">
        <w:rPr>
          <w:rFonts w:hint="eastAsia"/>
          <w:b/>
          <w:color w:val="FF0000"/>
          <w:sz w:val="32"/>
          <w:szCs w:val="32"/>
          <w:shd w:val="pct15" w:color="auto" w:fill="FFFFFF"/>
        </w:rPr>
        <w:t>檢核計畫內容與書商提供內容不得雷同</w:t>
      </w:r>
      <w:r w:rsidRPr="00862F29">
        <w:rPr>
          <w:rFonts w:hAnsi="標楷體" w:hint="eastAsia"/>
          <w:color w:val="FF0000"/>
          <w:sz w:val="32"/>
          <w:szCs w:val="32"/>
        </w:rPr>
        <w:t>請大家撰寫</w:t>
      </w:r>
      <w:r>
        <w:rPr>
          <w:rFonts w:hAnsi="標楷體" w:hint="eastAsia"/>
          <w:color w:val="FF0000"/>
          <w:sz w:val="32"/>
          <w:szCs w:val="32"/>
        </w:rPr>
        <w:t xml:space="preserve">  </w:t>
      </w:r>
      <w:r w:rsidRPr="00862F29">
        <w:rPr>
          <w:rFonts w:hAnsi="標楷體" w:hint="eastAsia"/>
          <w:color w:val="FF0000"/>
          <w:sz w:val="32"/>
          <w:szCs w:val="32"/>
        </w:rPr>
        <w:t>時注意。</w:t>
      </w:r>
    </w:p>
    <w:p w:rsidR="003D6258" w:rsidRDefault="003D6258" w:rsidP="00862F29">
      <w:pPr>
        <w:pStyle w:val="Default"/>
        <w:ind w:leftChars="-59" w:left="280" w:hangingChars="132" w:hanging="422"/>
        <w:rPr>
          <w:rFonts w:hAnsi="標楷體" w:hint="eastAsia"/>
          <w:color w:val="FF0000"/>
          <w:sz w:val="32"/>
          <w:szCs w:val="32"/>
        </w:rPr>
      </w:pPr>
      <w:r>
        <w:rPr>
          <w:rFonts w:hAnsi="標楷體" w:hint="eastAsia"/>
          <w:color w:val="FF0000"/>
          <w:sz w:val="32"/>
          <w:szCs w:val="32"/>
        </w:rPr>
        <w:t>5、萬分感謝各位撰寫人的配合</w:t>
      </w:r>
      <w:r w:rsidR="00063303">
        <w:rPr>
          <w:rFonts w:hAnsi="標楷體" w:hint="eastAsia"/>
          <w:color w:val="FF0000"/>
          <w:sz w:val="32"/>
          <w:szCs w:val="32"/>
        </w:rPr>
        <w:t>與支持</w:t>
      </w:r>
      <w:r>
        <w:rPr>
          <w:rFonts w:hAnsi="標楷體" w:hint="eastAsia"/>
          <w:color w:val="FF0000"/>
          <w:sz w:val="32"/>
          <w:szCs w:val="32"/>
        </w:rPr>
        <w:t>!大感恩!</w:t>
      </w:r>
    </w:p>
    <w:p w:rsidR="007B306E" w:rsidRPr="00862F29" w:rsidRDefault="007B306E" w:rsidP="007B306E">
      <w:pPr>
        <w:rPr>
          <w:rFonts w:ascii="標楷體" w:eastAsia="標楷體" w:hAnsi="標楷體"/>
          <w:b/>
          <w:sz w:val="28"/>
        </w:rPr>
      </w:pPr>
      <w:r w:rsidRPr="008B34CE">
        <w:rPr>
          <w:rFonts w:ascii="文鼎粗圓" w:eastAsia="文鼎粗圓" w:hAnsi="標楷體" w:hint="eastAsia"/>
          <w:sz w:val="32"/>
          <w:szCs w:val="32"/>
        </w:rPr>
        <w:t>重要日程</w:t>
      </w:r>
      <w:r w:rsidRPr="00F15984">
        <w:rPr>
          <w:rFonts w:ascii="文鼎粗圓" w:eastAsia="文鼎粗圓" w:hAnsi="標楷體" w:hint="eastAsia"/>
          <w:sz w:val="28"/>
        </w:rPr>
        <w:t>：</w:t>
      </w:r>
    </w:p>
    <w:p w:rsidR="007B306E" w:rsidRPr="00862F29" w:rsidRDefault="007B306E" w:rsidP="00862F29">
      <w:pPr>
        <w:pStyle w:val="Default"/>
        <w:ind w:leftChars="-59" w:left="280" w:hangingChars="132" w:hanging="422"/>
        <w:rPr>
          <w:rFonts w:hint="eastAsia"/>
          <w:color w:val="FF0000"/>
          <w:sz w:val="32"/>
          <w:szCs w:val="32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806809" w:rsidRDefault="00806809" w:rsidP="00376F81">
      <w:pPr>
        <w:rPr>
          <w:rFonts w:ascii="標楷體" w:eastAsia="標楷體" w:hAnsi="標楷體"/>
          <w:b/>
          <w:sz w:val="28"/>
        </w:rPr>
      </w:pPr>
    </w:p>
    <w:p w:rsidR="00EE4E59" w:rsidRDefault="00EE4E59" w:rsidP="00376F81">
      <w:pPr>
        <w:rPr>
          <w:rFonts w:ascii="標楷體" w:eastAsia="標楷體" w:hAnsi="標楷體" w:hint="eastAsia"/>
          <w:b/>
          <w:sz w:val="28"/>
        </w:rPr>
      </w:pPr>
    </w:p>
    <w:p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t>撰寫提醒：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1370"/>
        <w:gridCol w:w="8123"/>
      </w:tblGrid>
      <w:tr w:rsidR="009904CE" w:rsidRPr="00016D25" w:rsidTr="00C364F1">
        <w:trPr>
          <w:trHeight w:val="156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Pr="00D924DD">
              <w:rPr>
                <w:rFonts w:ascii="標楷體" w:eastAsia="標楷體" w:hAnsi="標楷體" w:hint="eastAsia"/>
                <w:sz w:val="28"/>
              </w:rPr>
              <w:t>彈性課程名稱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:rsidTr="00C364F1">
        <w:trPr>
          <w:trHeight w:val="837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學習節數</w:t>
            </w:r>
          </w:p>
        </w:tc>
        <w:tc>
          <w:tcPr>
            <w:tcW w:w="8123" w:type="dxa"/>
            <w:vAlign w:val="center"/>
          </w:tcPr>
          <w:p w:rsidR="009904CE" w:rsidRPr="009904CE" w:rsidRDefault="00770186" w:rsidP="00AF7D0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請參閱【表件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一：新北市樟樹國民中學</w:t>
            </w:r>
            <w:r w:rsidR="00CB1E01">
              <w:rPr>
                <w:rFonts w:ascii="標楷體" w:eastAsia="標楷體" w:hAnsi="標楷體" w:hint="eastAsia"/>
                <w:sz w:val="28"/>
              </w:rPr>
              <w:t>111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學年度學習節數分配表】填寫。</w:t>
            </w:r>
          </w:p>
        </w:tc>
      </w:tr>
      <w:tr w:rsidR="009904CE" w:rsidRPr="00016D25" w:rsidTr="00C364F1">
        <w:trPr>
          <w:trHeight w:val="91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學習目標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以條列式文字敘述，特別強調的地方以</w:t>
            </w:r>
            <w:r w:rsidRPr="001C1686">
              <w:rPr>
                <w:rFonts w:ascii="標楷體" w:eastAsia="標楷體" w:hAnsi="標楷體" w:hint="eastAsia"/>
                <w:sz w:val="28"/>
                <w:highlight w:val="cyan"/>
              </w:rPr>
              <w:t>藍色</w:t>
            </w:r>
            <w:r w:rsidRPr="00016D25">
              <w:rPr>
                <w:rFonts w:ascii="標楷體" w:eastAsia="標楷體" w:hAnsi="標楷體" w:hint="eastAsia"/>
                <w:sz w:val="28"/>
              </w:rPr>
              <w:t>表示。</w:t>
            </w:r>
          </w:p>
        </w:tc>
      </w:tr>
      <w:tr w:rsidR="009904CE" w:rsidRPr="00016D25" w:rsidTr="00C364F1">
        <w:trPr>
          <w:trHeight w:val="5065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三、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七</w:t>
            </w:r>
            <w:r w:rsidR="00C364F1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、八</w:t>
            </w:r>
            <w:r w:rsidR="00806809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、九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年級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請用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新細明體</w:t>
            </w:r>
            <w:r w:rsidR="00C0364E"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12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號字</w:t>
            </w:r>
            <w:r w:rsidR="00806809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段考週仍需要撰寫進度及能力指標，不能空白，或是只寫『複習考試進度』（若真的沒有安排進度，建議重複上一週的內容）。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標註</w:t>
            </w:r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 w:rsidR="00770186">
              <w:rPr>
                <w:rFonts w:ascii="標楷體" w:eastAsia="標楷體" w:hAnsi="標楷體" w:hint="eastAsia"/>
                <w:sz w:val="28"/>
                <w:highlight w:val="yellow"/>
              </w:rPr>
              <w:t>參閱【表件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770186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「需融入之重要教育議題」、「本校特色行事」彙整請見【表件三】、【表件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四】，請設計教師依據領域教材之特色或個人設計，標註不同顏色。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</w:t>
            </w:r>
            <w:r w:rsidR="00770186">
              <w:rPr>
                <w:rFonts w:ascii="標楷體" w:eastAsia="標楷體" w:hAnsi="標楷體" w:hint="eastAsia"/>
                <w:sz w:val="28"/>
              </w:rPr>
              <w:t>，評量方式可參閱【表件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五】。</w:t>
            </w:r>
          </w:p>
        </w:tc>
      </w:tr>
    </w:tbl>
    <w:p w:rsidR="005E05D1" w:rsidRPr="00B25FE6" w:rsidRDefault="005E05D1" w:rsidP="00427AFE">
      <w:pPr>
        <w:widowControl/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E77C29">
        <w:rPr>
          <w:rFonts w:ascii="標楷體" w:eastAsia="標楷體" w:hAnsi="標楷體"/>
        </w:rPr>
        <w:br w:type="page"/>
      </w:r>
      <w:r w:rsidR="00770186">
        <w:rPr>
          <w:rFonts w:ascii="標楷體" w:eastAsia="標楷體" w:hAnsi="標楷體" w:hint="eastAsia"/>
          <w:sz w:val="32"/>
          <w:szCs w:val="32"/>
        </w:rPr>
        <w:lastRenderedPageBreak/>
        <w:t>表件</w:t>
      </w:r>
      <w:r w:rsidR="00B25FE6" w:rsidRPr="00B25FE6">
        <w:rPr>
          <w:rFonts w:ascii="標楷體" w:eastAsia="標楷體" w:hAnsi="標楷體" w:hint="eastAsia"/>
          <w:sz w:val="32"/>
          <w:szCs w:val="32"/>
        </w:rPr>
        <w:t>一</w:t>
      </w:r>
    </w:p>
    <w:tbl>
      <w:tblPr>
        <w:tblpPr w:leftFromText="180" w:rightFromText="180" w:vertAnchor="text" w:horzAnchor="margin" w:tblpXSpec="center" w:tblpY="53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386"/>
        <w:gridCol w:w="425"/>
        <w:gridCol w:w="390"/>
        <w:gridCol w:w="461"/>
        <w:gridCol w:w="425"/>
        <w:gridCol w:w="425"/>
        <w:gridCol w:w="567"/>
        <w:gridCol w:w="509"/>
        <w:gridCol w:w="470"/>
        <w:gridCol w:w="439"/>
        <w:gridCol w:w="425"/>
        <w:gridCol w:w="549"/>
        <w:gridCol w:w="585"/>
        <w:gridCol w:w="425"/>
        <w:gridCol w:w="425"/>
        <w:gridCol w:w="426"/>
        <w:gridCol w:w="494"/>
        <w:gridCol w:w="498"/>
        <w:gridCol w:w="567"/>
        <w:gridCol w:w="425"/>
        <w:gridCol w:w="425"/>
      </w:tblGrid>
      <w:tr w:rsidR="00CB1E01" w:rsidRPr="00A66D6B" w:rsidTr="00A966E4">
        <w:trPr>
          <w:trHeight w:val="157"/>
        </w:trPr>
        <w:tc>
          <w:tcPr>
            <w:tcW w:w="10201" w:type="dxa"/>
            <w:gridSpan w:val="22"/>
            <w:shd w:val="clear" w:color="auto" w:fill="C6D9F1" w:themeFill="text2" w:themeFillTint="33"/>
            <w:vAlign w:val="center"/>
          </w:tcPr>
          <w:p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111學年度</w:t>
            </w:r>
            <w:r w:rsidRPr="00AC4C0C">
              <w:rPr>
                <w:rFonts w:ascii="標楷體" w:eastAsia="標楷體" w:hAnsi="標楷體" w:hint="eastAsia"/>
                <w:szCs w:val="24"/>
              </w:rPr>
              <w:t>領域學習節數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語文</w:t>
            </w:r>
          </w:p>
        </w:tc>
        <w:tc>
          <w:tcPr>
            <w:tcW w:w="461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數學</w:t>
            </w:r>
          </w:p>
        </w:tc>
        <w:tc>
          <w:tcPr>
            <w:tcW w:w="1417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  <w:tc>
          <w:tcPr>
            <w:tcW w:w="1418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科學</w:t>
            </w:r>
          </w:p>
        </w:tc>
        <w:tc>
          <w:tcPr>
            <w:tcW w:w="1559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  <w:tc>
          <w:tcPr>
            <w:tcW w:w="1276" w:type="dxa"/>
            <w:gridSpan w:val="3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F32A3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綜合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</w:t>
            </w:r>
          </w:p>
        </w:tc>
        <w:tc>
          <w:tcPr>
            <w:tcW w:w="992" w:type="dxa"/>
            <w:gridSpan w:val="2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科技</w:t>
            </w:r>
          </w:p>
        </w:tc>
        <w:tc>
          <w:tcPr>
            <w:tcW w:w="992" w:type="dxa"/>
            <w:gridSpan w:val="2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康與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育</w:t>
            </w:r>
          </w:p>
        </w:tc>
        <w:tc>
          <w:tcPr>
            <w:tcW w:w="425" w:type="dxa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國語文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39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本土語</w:t>
            </w:r>
          </w:p>
        </w:tc>
        <w:tc>
          <w:tcPr>
            <w:tcW w:w="461" w:type="dxa"/>
            <w:vAlign w:val="center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</w:t>
            </w:r>
          </w:p>
          <w:p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歷史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與  社會</w:t>
            </w:r>
          </w:p>
        </w:tc>
        <w:tc>
          <w:tcPr>
            <w:tcW w:w="509" w:type="dxa"/>
            <w:vAlign w:val="center"/>
          </w:tcPr>
          <w:p w:rsidR="00CB1E01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</w:p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物</w:t>
            </w:r>
          </w:p>
        </w:tc>
        <w:tc>
          <w:tcPr>
            <w:tcW w:w="47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球科學</w:t>
            </w:r>
          </w:p>
        </w:tc>
        <w:tc>
          <w:tcPr>
            <w:tcW w:w="43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理化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音樂</w:t>
            </w:r>
          </w:p>
        </w:tc>
        <w:tc>
          <w:tcPr>
            <w:tcW w:w="54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視覺藝術</w:t>
            </w:r>
          </w:p>
        </w:tc>
        <w:tc>
          <w:tcPr>
            <w:tcW w:w="58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演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術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家政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童軍</w:t>
            </w:r>
          </w:p>
        </w:tc>
        <w:tc>
          <w:tcPr>
            <w:tcW w:w="42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輔導</w:t>
            </w:r>
          </w:p>
        </w:tc>
        <w:tc>
          <w:tcPr>
            <w:tcW w:w="494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資訊科技</w:t>
            </w:r>
          </w:p>
        </w:tc>
        <w:tc>
          <w:tcPr>
            <w:tcW w:w="498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技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體育</w:t>
            </w:r>
          </w:p>
        </w:tc>
        <w:tc>
          <w:tcPr>
            <w:tcW w:w="425" w:type="dxa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38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38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九</w:t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</w:tbl>
    <w:p w:rsidR="00F72EFD" w:rsidRDefault="00F72EFD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text" w:horzAnchor="margin" w:tblpXSpec="center" w:tblpY="450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31"/>
        <w:gridCol w:w="1422"/>
        <w:gridCol w:w="1422"/>
        <w:gridCol w:w="1422"/>
        <w:gridCol w:w="1422"/>
        <w:gridCol w:w="1504"/>
        <w:gridCol w:w="1662"/>
        <w:gridCol w:w="13"/>
      </w:tblGrid>
      <w:tr w:rsidR="00CB1E01" w:rsidRPr="00A66D6B" w:rsidTr="00A966E4">
        <w:trPr>
          <w:trHeight w:val="569"/>
        </w:trPr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111學年度彈性學習課程</w:t>
            </w:r>
          </w:p>
        </w:tc>
      </w:tr>
      <w:tr w:rsidR="00CB1E01" w:rsidRPr="00A66D6B" w:rsidTr="00A966E4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國際教育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邏輯思考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1E01" w:rsidRPr="00A66D6B" w:rsidTr="00A966E4">
        <w:trPr>
          <w:gridAfter w:val="1"/>
          <w:wAfter w:w="13" w:type="dxa"/>
          <w:trHeight w:val="6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邏輯思考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8752A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閱讀與科學專長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自然-理化</w:t>
            </w: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CB1E01" w:rsidRPr="00A66D6B" w:rsidTr="00A966E4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升學輔導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F96FC4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CB1E01" w:rsidRPr="00F96FC4" w:rsidRDefault="00CB1E01" w:rsidP="00A966E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(英語文)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探索世界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(社會-地理)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生活科學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(自然-理化)</w:t>
            </w:r>
          </w:p>
        </w:tc>
      </w:tr>
    </w:tbl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CB1E01">
      <w:pPr>
        <w:rPr>
          <w:rFonts w:ascii="標楷體" w:eastAsia="標楷體" w:hAnsi="標楷體"/>
          <w:sz w:val="32"/>
        </w:rPr>
      </w:pPr>
    </w:p>
    <w:p w:rsidR="002C7F0D" w:rsidRPr="00CA79AB" w:rsidRDefault="00770186" w:rsidP="00F72EF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E05D1" w:rsidRPr="00CA79AB">
        <w:rPr>
          <w:rFonts w:ascii="標楷體" w:eastAsia="標楷體" w:hAnsi="標楷體" w:hint="eastAsia"/>
          <w:sz w:val="32"/>
        </w:rPr>
        <w:t>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r w:rsidRPr="00E77C29">
              <w:rPr>
                <w:rFonts w:ascii="標楷體" w:eastAsia="標楷體" w:hAnsi="標楷體" w:hint="eastAsia"/>
                <w:color w:val="800000"/>
              </w:rPr>
              <w:t>＊ 校本、特色課程、活動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r w:rsidRPr="00E77C29">
              <w:rPr>
                <w:rFonts w:ascii="標楷體" w:eastAsia="標楷體" w:hAnsi="標楷體" w:hint="eastAsia"/>
                <w:color w:val="FF9900"/>
              </w:rPr>
              <w:t>＆ 引用教材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:rsidR="00152963" w:rsidRDefault="00152963">
      <w:pPr>
        <w:rPr>
          <w:rFonts w:ascii="標楷體" w:eastAsia="標楷體" w:hAnsi="標楷體"/>
        </w:rPr>
      </w:pPr>
    </w:p>
    <w:p w:rsidR="00CA79AB" w:rsidRPr="00CA79AB" w:rsidRDefault="00770186" w:rsidP="00CA79A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CB1E01">
              <w:rPr>
                <w:rFonts w:ascii="標楷體" w:eastAsia="標楷體" w:hAnsi="標楷體" w:hint="eastAsia"/>
                <w:szCs w:val="24"/>
              </w:rPr>
              <w:t>111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:rsidTr="005207E6">
        <w:trPr>
          <w:trHeight w:val="805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1小時：海洋教育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3小時：濕地、山林、田野、低碳教育</w:t>
            </w:r>
          </w:p>
        </w:tc>
      </w:tr>
      <w:tr w:rsidR="00CA79AB" w:rsidRPr="00016D25" w:rsidTr="005207E6">
        <w:trPr>
          <w:trHeight w:val="716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七大議題之一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含性侵害防治教育</w:t>
            </w:r>
          </w:p>
        </w:tc>
      </w:tr>
      <w:tr w:rsidR="002F63B8" w:rsidRPr="00016D25" w:rsidTr="005C6E0A">
        <w:trPr>
          <w:trHeight w:val="70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114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性侵害防治教育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2F63B8" w:rsidRPr="00F72EFD" w:rsidRDefault="002F63B8" w:rsidP="002F63B8">
            <w:pPr>
              <w:widowControl/>
              <w:ind w:firstLine="23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青春ORZ-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品德教育心系列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每月第一週班會課撥放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七年級應於一學期內看完10集影片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家庭教育課程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含孝親家庭教育5月活動</w:t>
            </w: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法治教育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每學年3小時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於八年級融入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家庭暴力防治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63B8" w:rsidRPr="00016D25" w:rsidTr="005207E6">
        <w:trPr>
          <w:trHeight w:val="365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114" w:type="dxa"/>
          </w:tcPr>
          <w:p w:rsidR="002F63B8" w:rsidRPr="00F72EFD" w:rsidRDefault="002F63B8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生涯發展教育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CD6D8B" w:rsidRDefault="00CB1E01" w:rsidP="005207E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2114" w:type="dxa"/>
          </w:tcPr>
          <w:p w:rsidR="00CB1E01" w:rsidRPr="00CD6D8B" w:rsidRDefault="00CB1E01" w:rsidP="002F63B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國際教育</w:t>
            </w:r>
          </w:p>
        </w:tc>
        <w:tc>
          <w:tcPr>
            <w:tcW w:w="1985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每學期2</w:t>
            </w: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節課</w:t>
            </w:r>
          </w:p>
        </w:tc>
        <w:tc>
          <w:tcPr>
            <w:tcW w:w="4242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八、九年級社會領域請務必寫入</w:t>
            </w: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F72EFD" w:rsidRDefault="00CB1E01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114" w:type="dxa"/>
          </w:tcPr>
          <w:p w:rsidR="00CB1E01" w:rsidRPr="00F72EFD" w:rsidRDefault="00CB1E01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交通安全教育</w:t>
            </w:r>
          </w:p>
        </w:tc>
        <w:tc>
          <w:tcPr>
            <w:tcW w:w="1985" w:type="dxa"/>
          </w:tcPr>
          <w:p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每學期2小時</w:t>
            </w:r>
          </w:p>
        </w:tc>
        <w:tc>
          <w:tcPr>
            <w:tcW w:w="4242" w:type="dxa"/>
          </w:tcPr>
          <w:p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9170" w:type="dxa"/>
            <w:gridSpan w:val="4"/>
          </w:tcPr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防災教育課程</w:t>
            </w:r>
          </w:p>
          <w:p w:rsidR="00CA79AB" w:rsidRPr="00016D25" w:rsidRDefault="00F72EFD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多元文化及國際教育課程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:rsidR="000A0548" w:rsidRDefault="000A0548" w:rsidP="00CA79AB">
      <w:pPr>
        <w:rPr>
          <w:rFonts w:ascii="標楷體" w:eastAsia="標楷體" w:hAnsi="標楷體"/>
          <w:sz w:val="28"/>
        </w:rPr>
      </w:pPr>
    </w:p>
    <w:p w:rsidR="00427AFE" w:rsidRPr="00747B60" w:rsidRDefault="00427AFE" w:rsidP="00CA79AB">
      <w:pPr>
        <w:rPr>
          <w:rFonts w:ascii="標楷體" w:eastAsia="標楷體" w:hAnsi="標楷體"/>
          <w:sz w:val="28"/>
        </w:rPr>
      </w:pPr>
    </w:p>
    <w:p w:rsidR="005E05D1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四</w:t>
      </w:r>
    </w:p>
    <w:p w:rsidR="005201FA" w:rsidRPr="005C6E0A" w:rsidRDefault="005201FA" w:rsidP="005201FA">
      <w:pPr>
        <w:jc w:val="center"/>
        <w:rPr>
          <w:rFonts w:ascii="標楷體" w:eastAsia="標楷體" w:hAnsi="標楷體"/>
          <w:sz w:val="3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7461"/>
      </w:tblGrid>
      <w:tr w:rsidR="005201FA" w:rsidRPr="00152963" w:rsidTr="00344DB7">
        <w:trPr>
          <w:trHeight w:val="79"/>
          <w:jc w:val="center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:rsidR="005201FA" w:rsidRPr="00152963" w:rsidRDefault="005201FA" w:rsidP="00344DB7">
            <w:pPr>
              <w:tabs>
                <w:tab w:val="left" w:pos="540"/>
              </w:tabs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52963">
              <w:rPr>
                <w:rFonts w:ascii="標楷體" w:eastAsia="標楷體" w:hAnsi="標楷體" w:hint="eastAsia"/>
                <w:szCs w:val="24"/>
              </w:rPr>
              <w:t>校本特色行事</w:t>
            </w:r>
          </w:p>
        </w:tc>
      </w:tr>
      <w:tr w:rsidR="005201FA" w:rsidRPr="00152963" w:rsidTr="00344DB7">
        <w:trPr>
          <w:trHeight w:val="1019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本學期重要活動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Pr="004B1A25" w:rsidRDefault="005201FA" w:rsidP="00344DB7">
            <w:pPr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008000"/>
                <w:szCs w:val="24"/>
              </w:rPr>
              <w:t>自治會選舉、母親節感恩活動、美展、英語歌曲演唱競賽、校內語文競賽、足壘球比賽、籃球比賽、七年級校外教學、心跳100抽背活動</w:t>
            </w:r>
          </w:p>
        </w:tc>
      </w:tr>
      <w:tr w:rsidR="005201FA" w:rsidRPr="00152963" w:rsidTr="00344DB7">
        <w:trPr>
          <w:trHeight w:val="170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特色 週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EE4E59" w:rsidRPr="004B1A25" w:rsidRDefault="00EE4E59" w:rsidP="00EE4E59">
            <w:pPr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《品德教育週》</w:t>
            </w:r>
            <w:r>
              <w:rPr>
                <w:rFonts w:ascii="標楷體" w:eastAsia="標楷體" w:hAnsi="標楷體" w:cs="Times New Roman"/>
                <w:color w:val="800000"/>
                <w:szCs w:val="24"/>
              </w:rPr>
              <w:br/>
            </w: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《品德教育週》-第三週</w:t>
            </w:r>
          </w:p>
          <w:p w:rsidR="00EE4E59" w:rsidRPr="004B1A25" w:rsidRDefault="00EE4E59" w:rsidP="00EE4E59">
            <w:pPr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《國文週》-第九週</w:t>
            </w:r>
          </w:p>
          <w:p w:rsidR="00EE4E59" w:rsidRPr="004B1A25" w:rsidRDefault="00EE4E59" w:rsidP="00EE4E59">
            <w:pPr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《感恩週》-第十三週</w:t>
            </w:r>
          </w:p>
          <w:p w:rsidR="005201FA" w:rsidRPr="00152963" w:rsidRDefault="00EE4E59" w:rsidP="00EE4E59">
            <w:pPr>
              <w:rPr>
                <w:rFonts w:ascii="標楷體" w:eastAsia="標楷體" w:hAnsi="標楷體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《藝文週》-第十五週</w:t>
            </w:r>
          </w:p>
        </w:tc>
      </w:tr>
      <w:tr w:rsidR="005201FA" w:rsidRPr="00152963" w:rsidTr="00344DB7">
        <w:trPr>
          <w:trHeight w:val="189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校本 月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EE4E59" w:rsidRPr="004B1A25" w:rsidRDefault="00EE4E59" w:rsidP="00EE4E59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交通安全宣導月》-3月  </w:t>
            </w:r>
          </w:p>
          <w:p w:rsidR="00EE4E59" w:rsidRPr="004B1A25" w:rsidRDefault="00EE4E59" w:rsidP="00EE4E59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《生涯發展宣導月》-3月   </w:t>
            </w:r>
          </w:p>
          <w:p w:rsidR="00EE4E59" w:rsidRPr="004B1A25" w:rsidRDefault="00EE4E59" w:rsidP="00EE4E59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《反菸拒檳健康促進月》-4月</w:t>
            </w:r>
          </w:p>
          <w:p w:rsidR="00EE4E59" w:rsidRPr="004B1A25" w:rsidRDefault="00EE4E59" w:rsidP="00EE4E59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《防溺宣導月》-5月</w:t>
            </w:r>
          </w:p>
          <w:p w:rsidR="00EE4E59" w:rsidRPr="004B1A25" w:rsidRDefault="00EE4E59" w:rsidP="00EE4E59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《生命教育月》-5月  </w:t>
            </w:r>
          </w:p>
          <w:p w:rsidR="00EE4E59" w:rsidRPr="004B1A25" w:rsidRDefault="00EE4E59" w:rsidP="00EE4E59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 w:cs="Times New Roman"/>
                <w:color w:val="800000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 xml:space="preserve">《法治教育月》-6月  </w:t>
            </w:r>
          </w:p>
          <w:p w:rsidR="005201FA" w:rsidRPr="00152963" w:rsidRDefault="00EE4E59" w:rsidP="00EE4E59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</w:rPr>
            </w:pPr>
            <w:r w:rsidRPr="004B1A25">
              <w:rPr>
                <w:rFonts w:ascii="標楷體" w:eastAsia="標楷體" w:hAnsi="標楷體" w:cs="Times New Roman" w:hint="eastAsia"/>
                <w:color w:val="800000"/>
                <w:szCs w:val="24"/>
              </w:rPr>
              <w:t>《閱讀月》3月（9年級）、4月（8年級）、5月（7年級）</w:t>
            </w:r>
          </w:p>
        </w:tc>
      </w:tr>
    </w:tbl>
    <w:p w:rsidR="005201FA" w:rsidRPr="005201FA" w:rsidRDefault="005201FA" w:rsidP="005C6E0A">
      <w:pPr>
        <w:jc w:val="center"/>
        <w:rPr>
          <w:rFonts w:ascii="標楷體" w:eastAsia="標楷體" w:hAnsi="標楷體"/>
          <w:sz w:val="32"/>
        </w:rPr>
      </w:pPr>
    </w:p>
    <w:p w:rsidR="002C7F0D" w:rsidRDefault="002C7F0D">
      <w:pPr>
        <w:rPr>
          <w:rFonts w:ascii="標楷體" w:eastAsia="標楷體" w:hAnsi="標楷體"/>
        </w:rPr>
      </w:pPr>
    </w:p>
    <w:p w:rsidR="00152963" w:rsidRDefault="00152963">
      <w:pPr>
        <w:rPr>
          <w:rFonts w:ascii="標楷體" w:eastAsia="標楷體" w:hAnsi="標楷體"/>
        </w:rPr>
      </w:pPr>
    </w:p>
    <w:p w:rsidR="005C6E0A" w:rsidRPr="005C6E0A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五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學生互評 自我檢核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3F" w:rsidRDefault="0029533F" w:rsidP="00376F81">
      <w:r>
        <w:separator/>
      </w:r>
    </w:p>
  </w:endnote>
  <w:endnote w:type="continuationSeparator" w:id="0">
    <w:p w:rsidR="0029533F" w:rsidRDefault="0029533F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3F" w:rsidRDefault="0029533F" w:rsidP="00376F81">
      <w:r>
        <w:separator/>
      </w:r>
    </w:p>
  </w:footnote>
  <w:footnote w:type="continuationSeparator" w:id="0">
    <w:p w:rsidR="0029533F" w:rsidRDefault="0029533F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0D"/>
    <w:rsid w:val="00010112"/>
    <w:rsid w:val="00016D25"/>
    <w:rsid w:val="00040A37"/>
    <w:rsid w:val="00063303"/>
    <w:rsid w:val="0009790D"/>
    <w:rsid w:val="000A0548"/>
    <w:rsid w:val="00100802"/>
    <w:rsid w:val="00121EDA"/>
    <w:rsid w:val="00134FA4"/>
    <w:rsid w:val="00152963"/>
    <w:rsid w:val="00180CCC"/>
    <w:rsid w:val="001C1686"/>
    <w:rsid w:val="001D1AA5"/>
    <w:rsid w:val="001D283A"/>
    <w:rsid w:val="00210FCF"/>
    <w:rsid w:val="00246305"/>
    <w:rsid w:val="00246371"/>
    <w:rsid w:val="00266C32"/>
    <w:rsid w:val="0029533F"/>
    <w:rsid w:val="002B08FE"/>
    <w:rsid w:val="002C7F0D"/>
    <w:rsid w:val="002F4D38"/>
    <w:rsid w:val="002F63B8"/>
    <w:rsid w:val="00313201"/>
    <w:rsid w:val="00325102"/>
    <w:rsid w:val="00376F81"/>
    <w:rsid w:val="00386865"/>
    <w:rsid w:val="00387A52"/>
    <w:rsid w:val="003B7FB0"/>
    <w:rsid w:val="003C75A6"/>
    <w:rsid w:val="003C7E84"/>
    <w:rsid w:val="003D21C4"/>
    <w:rsid w:val="003D6258"/>
    <w:rsid w:val="00427AFE"/>
    <w:rsid w:val="00427F69"/>
    <w:rsid w:val="004E009A"/>
    <w:rsid w:val="005159C7"/>
    <w:rsid w:val="005201FA"/>
    <w:rsid w:val="005256D1"/>
    <w:rsid w:val="0056480C"/>
    <w:rsid w:val="0057682A"/>
    <w:rsid w:val="005B6875"/>
    <w:rsid w:val="005C6E0A"/>
    <w:rsid w:val="005D0D43"/>
    <w:rsid w:val="005D2492"/>
    <w:rsid w:val="005E05D1"/>
    <w:rsid w:val="005F21DA"/>
    <w:rsid w:val="00627756"/>
    <w:rsid w:val="006717A0"/>
    <w:rsid w:val="006C1269"/>
    <w:rsid w:val="006C2977"/>
    <w:rsid w:val="006D5021"/>
    <w:rsid w:val="006D567B"/>
    <w:rsid w:val="00702E27"/>
    <w:rsid w:val="00705E22"/>
    <w:rsid w:val="00734F55"/>
    <w:rsid w:val="00770186"/>
    <w:rsid w:val="007717E4"/>
    <w:rsid w:val="007B306E"/>
    <w:rsid w:val="007C4015"/>
    <w:rsid w:val="007D4915"/>
    <w:rsid w:val="00806809"/>
    <w:rsid w:val="00826895"/>
    <w:rsid w:val="0083628C"/>
    <w:rsid w:val="00862F29"/>
    <w:rsid w:val="008737CC"/>
    <w:rsid w:val="008B34CE"/>
    <w:rsid w:val="008D45B7"/>
    <w:rsid w:val="008F623A"/>
    <w:rsid w:val="00956B60"/>
    <w:rsid w:val="009904CE"/>
    <w:rsid w:val="009C2B10"/>
    <w:rsid w:val="009D2901"/>
    <w:rsid w:val="009E19BC"/>
    <w:rsid w:val="009F2956"/>
    <w:rsid w:val="00A304E2"/>
    <w:rsid w:val="00A426A1"/>
    <w:rsid w:val="00AA2028"/>
    <w:rsid w:val="00AB7664"/>
    <w:rsid w:val="00AD5A88"/>
    <w:rsid w:val="00AF7D0D"/>
    <w:rsid w:val="00B11781"/>
    <w:rsid w:val="00B1366A"/>
    <w:rsid w:val="00B25FE6"/>
    <w:rsid w:val="00B30D64"/>
    <w:rsid w:val="00B713CA"/>
    <w:rsid w:val="00B740AE"/>
    <w:rsid w:val="00B75F9A"/>
    <w:rsid w:val="00B81408"/>
    <w:rsid w:val="00BA660F"/>
    <w:rsid w:val="00BE13B1"/>
    <w:rsid w:val="00BE79D3"/>
    <w:rsid w:val="00C02E00"/>
    <w:rsid w:val="00C0364E"/>
    <w:rsid w:val="00C31EAF"/>
    <w:rsid w:val="00C364F1"/>
    <w:rsid w:val="00C422DE"/>
    <w:rsid w:val="00C57E13"/>
    <w:rsid w:val="00CA69B9"/>
    <w:rsid w:val="00CA79AB"/>
    <w:rsid w:val="00CB1E01"/>
    <w:rsid w:val="00CC33E7"/>
    <w:rsid w:val="00CD33A1"/>
    <w:rsid w:val="00CD6D8B"/>
    <w:rsid w:val="00D1733C"/>
    <w:rsid w:val="00D924DD"/>
    <w:rsid w:val="00DA570E"/>
    <w:rsid w:val="00DB59EF"/>
    <w:rsid w:val="00DE27FA"/>
    <w:rsid w:val="00E03E1C"/>
    <w:rsid w:val="00E243F6"/>
    <w:rsid w:val="00E47725"/>
    <w:rsid w:val="00E52FB9"/>
    <w:rsid w:val="00E6082C"/>
    <w:rsid w:val="00E77C29"/>
    <w:rsid w:val="00EB1127"/>
    <w:rsid w:val="00EE4E59"/>
    <w:rsid w:val="00F14EBB"/>
    <w:rsid w:val="00F15984"/>
    <w:rsid w:val="00F43F86"/>
    <w:rsid w:val="00F46110"/>
    <w:rsid w:val="00F63615"/>
    <w:rsid w:val="00F669F7"/>
    <w:rsid w:val="00F72EFD"/>
    <w:rsid w:val="00F73E36"/>
    <w:rsid w:val="00FA1639"/>
    <w:rsid w:val="00FB7A1D"/>
    <w:rsid w:val="00FC1EA7"/>
    <w:rsid w:val="00FD2686"/>
    <w:rsid w:val="00FD6C6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DDD8D"/>
  <w15:docId w15:val="{212A7BCB-1CD8-4366-9076-BECF24B4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  <w:style w:type="paragraph" w:customStyle="1" w:styleId="Default">
    <w:name w:val="Default"/>
    <w:rsid w:val="00B75F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hortree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F6E4-8BED-42BA-A00A-6647DDB7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CTJHS-AK9693</dc:creator>
  <cp:lastModifiedBy>user</cp:lastModifiedBy>
  <cp:revision>8</cp:revision>
  <cp:lastPrinted>2020-11-16T11:55:00Z</cp:lastPrinted>
  <dcterms:created xsi:type="dcterms:W3CDTF">2022-12-09T01:16:00Z</dcterms:created>
  <dcterms:modified xsi:type="dcterms:W3CDTF">2022-12-09T02:09:00Z</dcterms:modified>
</cp:coreProperties>
</file>